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5" w:rsidRPr="00A738A5" w:rsidRDefault="00A738A5" w:rsidP="00A73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СУРОК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1 КУП.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Из края в край вперед иду,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Сурок всегда со мною,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Под вечер кров себе найду,</w:t>
      </w:r>
    </w:p>
    <w:p w:rsidR="00F72CDA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Сурок всегда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Кусочки хлеба нам дарят,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Сурок всегда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И вот я сыт, и вот я рад,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И мой сурок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2 КУП.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Подайте грошик нам, друзья,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Сурок всегда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Обедать, право, должен я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мой сурок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Мы здесь пробудем до утра,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И мой сурок со мною.</w:t>
      </w:r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А завтра снова в путь пора,</w:t>
      </w:r>
      <w:bookmarkStart w:id="0" w:name="_GoBack"/>
      <w:bookmarkEnd w:id="0"/>
    </w:p>
    <w:p w:rsidR="00A738A5" w:rsidRPr="00A738A5" w:rsidRDefault="00A738A5" w:rsidP="00A738A5">
      <w:pPr>
        <w:rPr>
          <w:rFonts w:ascii="Times New Roman" w:hAnsi="Times New Roman" w:cs="Times New Roman"/>
          <w:sz w:val="32"/>
          <w:szCs w:val="32"/>
        </w:rPr>
      </w:pPr>
      <w:r w:rsidRPr="00A738A5">
        <w:rPr>
          <w:rFonts w:ascii="Times New Roman" w:hAnsi="Times New Roman" w:cs="Times New Roman"/>
          <w:sz w:val="32"/>
          <w:szCs w:val="32"/>
        </w:rPr>
        <w:t>И мой сурок со мною.</w:t>
      </w:r>
    </w:p>
    <w:p w:rsidR="00A738A5" w:rsidRPr="00A738A5" w:rsidRDefault="00A738A5">
      <w:pPr>
        <w:rPr>
          <w:rFonts w:ascii="Times New Roman" w:hAnsi="Times New Roman" w:cs="Times New Roman"/>
          <w:sz w:val="32"/>
          <w:szCs w:val="32"/>
        </w:rPr>
      </w:pPr>
    </w:p>
    <w:sectPr w:rsidR="00A738A5" w:rsidRPr="00A7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5"/>
    <w:rsid w:val="00A738A5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skriabin</dc:creator>
  <cp:lastModifiedBy>school skriabin</cp:lastModifiedBy>
  <cp:revision>1</cp:revision>
  <dcterms:created xsi:type="dcterms:W3CDTF">2015-10-15T14:35:00Z</dcterms:created>
  <dcterms:modified xsi:type="dcterms:W3CDTF">2015-10-15T14:38:00Z</dcterms:modified>
</cp:coreProperties>
</file>